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29718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9718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29718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9718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29718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9718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